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411"/>
        <w:gridCol w:w="356"/>
        <w:gridCol w:w="2268"/>
        <w:gridCol w:w="276"/>
        <w:gridCol w:w="1119"/>
        <w:gridCol w:w="696"/>
        <w:gridCol w:w="35"/>
        <w:gridCol w:w="1096"/>
        <w:gridCol w:w="879"/>
        <w:gridCol w:w="1275"/>
        <w:gridCol w:w="1097"/>
      </w:tblGrid>
      <w:tr w:rsidR="00803A6A" w:rsidRPr="006C62ED" w:rsidTr="008E00B3">
        <w:trPr>
          <w:trHeight w:val="566"/>
        </w:trPr>
        <w:tc>
          <w:tcPr>
            <w:tcW w:w="2303" w:type="dxa"/>
            <w:vMerge w:val="restart"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 xml:space="preserve">Mooduli nr  </w:t>
            </w:r>
            <w:r w:rsidR="00A94A04">
              <w:rPr>
                <w:rFonts w:ascii="Arial" w:hAnsi="Arial" w:cs="Arial"/>
                <w:sz w:val="20"/>
                <w:szCs w:val="20"/>
              </w:rPr>
              <w:t>2/15</w:t>
            </w:r>
          </w:p>
        </w:tc>
        <w:tc>
          <w:tcPr>
            <w:tcW w:w="5035" w:type="dxa"/>
            <w:gridSpan w:val="3"/>
            <w:vMerge w:val="restart"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Mooduli nimetus</w:t>
            </w:r>
            <w:r w:rsidR="00A94A04">
              <w:rPr>
                <w:rFonts w:ascii="Arial" w:hAnsi="Arial" w:cs="Arial"/>
                <w:sz w:val="20"/>
                <w:szCs w:val="20"/>
              </w:rPr>
              <w:t>: ettevõttepraktika -toitlustamine</w:t>
            </w:r>
          </w:p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Pr="006C62ED" w:rsidRDefault="00803A6A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Mooduli maht (EKAP)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Pr="006C62ED" w:rsidRDefault="00A94A04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7" w:type="dxa"/>
            <w:gridSpan w:val="4"/>
            <w:vMerge w:val="restart"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Õpetajad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3A6A" w:rsidRPr="006C62ED" w:rsidTr="008E00B3">
        <w:trPr>
          <w:trHeight w:val="450"/>
        </w:trPr>
        <w:tc>
          <w:tcPr>
            <w:tcW w:w="2303" w:type="dxa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Pr="006C62ED" w:rsidRDefault="008E00B3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Teoreetiline/ auditoorne</w:t>
            </w:r>
            <w:r w:rsidR="00803A6A">
              <w:rPr>
                <w:rFonts w:ascii="Arial" w:hAnsi="Arial" w:cs="Arial"/>
                <w:sz w:val="20"/>
                <w:szCs w:val="20"/>
              </w:rPr>
              <w:t xml:space="preserve"> töö (A)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A6A" w:rsidRPr="006C62ED" w:rsidTr="008E00B3">
        <w:trPr>
          <w:trHeight w:val="393"/>
        </w:trPr>
        <w:tc>
          <w:tcPr>
            <w:tcW w:w="2303" w:type="dxa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Default="00803A6A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Iseseisev töö (I)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Default="007A6572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47" w:type="dxa"/>
            <w:gridSpan w:val="4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A6A" w:rsidRPr="006C62ED" w:rsidTr="008E00B3">
        <w:trPr>
          <w:trHeight w:val="393"/>
        </w:trPr>
        <w:tc>
          <w:tcPr>
            <w:tcW w:w="2303" w:type="dxa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Default="00803A6A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Praktiline töö (Prt)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A6A" w:rsidRPr="006C62ED" w:rsidTr="008E00B3">
        <w:trPr>
          <w:trHeight w:val="268"/>
        </w:trPr>
        <w:tc>
          <w:tcPr>
            <w:tcW w:w="2303" w:type="dxa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Default="00803A6A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 (Pr)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Default="007A6572" w:rsidP="007A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347" w:type="dxa"/>
            <w:gridSpan w:val="4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A6A" w:rsidRPr="006C62ED" w:rsidTr="008E00B3">
        <w:trPr>
          <w:trHeight w:val="330"/>
        </w:trPr>
        <w:tc>
          <w:tcPr>
            <w:tcW w:w="2303" w:type="dxa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A6A" w:rsidRDefault="00803A6A" w:rsidP="00803A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e-õpe (Eõ)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03A6A" w:rsidRDefault="00803A6A" w:rsidP="00803A6A">
            <w:pPr>
              <w:shd w:val="clear" w:color="auto" w:fill="FFFFFF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vMerge/>
            <w:shd w:val="clear" w:color="auto" w:fill="auto"/>
          </w:tcPr>
          <w:p w:rsidR="00803A6A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6C62ED" w:rsidTr="008E00B3">
        <w:tc>
          <w:tcPr>
            <w:tcW w:w="2303" w:type="dxa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 xml:space="preserve">Sihtrühm 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6C62ED" w:rsidRDefault="00803A6A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53DD" w:rsidRPr="006C62ED" w:rsidTr="008E00B3">
        <w:tc>
          <w:tcPr>
            <w:tcW w:w="2303" w:type="dxa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 xml:space="preserve">Õppevorm 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6C62ED" w:rsidRDefault="00A94A04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Statsionaarne </w:t>
            </w:r>
          </w:p>
        </w:tc>
      </w:tr>
      <w:tr w:rsidR="00EC53DD" w:rsidRPr="006C62ED" w:rsidTr="008E00B3">
        <w:tc>
          <w:tcPr>
            <w:tcW w:w="2303" w:type="dxa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Nõuded mooduli alustamiseks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AD60FF" w:rsidRDefault="00A94A04" w:rsidP="00803A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Läbitud Majutamise ja toitlustamise valdkonna alused; Klienditeenindu</w:t>
            </w:r>
            <w:r w:rsidR="0019535A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; Karjääriplaneerimise ja ettevõtluse alused; Toitlustamine</w:t>
            </w:r>
          </w:p>
        </w:tc>
      </w:tr>
      <w:tr w:rsidR="00EC53DD" w:rsidRPr="006C62ED" w:rsidTr="008E00B3">
        <w:tc>
          <w:tcPr>
            <w:tcW w:w="2303" w:type="dxa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Mooduli eesmärk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6C62ED" w:rsidRDefault="00A94A04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3EDD">
              <w:rPr>
                <w:rFonts w:ascii="Arial" w:hAnsi="Arial" w:cs="Arial"/>
                <w:sz w:val="20"/>
                <w:szCs w:val="20"/>
              </w:rPr>
              <w:t>Õpetusega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EDD">
              <w:rPr>
                <w:rFonts w:ascii="Arial" w:hAnsi="Arial" w:cs="Arial"/>
                <w:sz w:val="20"/>
                <w:szCs w:val="20"/>
              </w:rPr>
              <w:t xml:space="preserve"> taotletakse, et õppija omandab oskusi, vilumusi ja kogemusi töötades teenindusteadlikult ja tulemuslikult majutusteenust pakkuvas ettevõttes, arvestades kliendikeskse teeninduse põhimõtteid, lähtudes ettevõtte äriideest, standarditest ja õigusaktidest</w:t>
            </w:r>
          </w:p>
        </w:tc>
      </w:tr>
      <w:tr w:rsidR="00EC53DD" w:rsidRPr="006C62ED" w:rsidTr="00BA09EC">
        <w:trPr>
          <w:trHeight w:val="218"/>
        </w:trPr>
        <w:tc>
          <w:tcPr>
            <w:tcW w:w="5070" w:type="dxa"/>
            <w:gridSpan w:val="3"/>
            <w:shd w:val="clear" w:color="auto" w:fill="F2F2F2" w:themeFill="background1" w:themeFillShade="F2"/>
          </w:tcPr>
          <w:p w:rsidR="00EC53DD" w:rsidRPr="006C62ED" w:rsidRDefault="00EC53DD" w:rsidP="00803A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2ED">
              <w:rPr>
                <w:rFonts w:ascii="Arial" w:hAnsi="Arial" w:cs="Arial"/>
                <w:b/>
                <w:sz w:val="20"/>
                <w:szCs w:val="20"/>
              </w:rPr>
              <w:t>Õpiväljund 1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EC53DD" w:rsidRPr="00803A6A" w:rsidRDefault="00803A6A" w:rsidP="00803A6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C53DD" w:rsidRPr="00803A6A">
              <w:rPr>
                <w:rFonts w:ascii="Arial" w:hAnsi="Arial" w:cs="Arial"/>
                <w:b/>
                <w:sz w:val="20"/>
                <w:szCs w:val="20"/>
              </w:rPr>
              <w:t>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EC53DD" w:rsidRPr="006C62ED" w:rsidTr="008E00B3">
        <w:tc>
          <w:tcPr>
            <w:tcW w:w="5070" w:type="dxa"/>
            <w:gridSpan w:val="3"/>
            <w:shd w:val="clear" w:color="auto" w:fill="auto"/>
          </w:tcPr>
          <w:p w:rsidR="00A94A04" w:rsidRPr="00513CD1" w:rsidRDefault="00A94A04" w:rsidP="00A94A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Õppija </w:t>
            </w:r>
            <w:r w:rsidRPr="00513CD1">
              <w:rPr>
                <w:rFonts w:ascii="Arial Narrow" w:hAnsi="Arial Narrow"/>
              </w:rPr>
              <w:t>teab praktikaettevõtet kui organisatsiooni ning toitlustusosakonna  korraldust</w:t>
            </w: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shd w:val="clear" w:color="auto" w:fill="auto"/>
          </w:tcPr>
          <w:p w:rsidR="00A94A04" w:rsidRDefault="00A94A04" w:rsidP="00A94A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Õppija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kirjeldab juhendi alusel praktikaettevõtte  äriideed, suurust ja organisatsioonistruktuuri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nimetab praktikaettevõtte toitlustusosakonna ametikohad  ja nende peamised tööülesanded praktikaettevõtte töökorraldusest lähtuvalt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hindab juhendi alusel enda, kui praktikandi  kohta toitlustusosakonnas</w:t>
            </w:r>
          </w:p>
          <w:p w:rsidR="00A94A04" w:rsidRPr="000C3EDD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hd w:val="clear" w:color="auto" w:fill="FFFFFF"/>
              </w:rPr>
            </w:pPr>
            <w:r w:rsidRPr="00513CD1">
              <w:rPr>
                <w:rFonts w:ascii="Arial Narrow" w:hAnsi="Arial Narrow"/>
              </w:rPr>
              <w:lastRenderedPageBreak/>
              <w:t>kirjeldab juhendi alusel praktikaettevõtte toitlustusosakonna vastutusala ja igapäevast koostööd teiste osakondadetöötajatega</w:t>
            </w:r>
          </w:p>
          <w:p w:rsidR="00EC53DD" w:rsidRPr="00803A6A" w:rsidRDefault="00A94A04" w:rsidP="00A94A04">
            <w:pPr>
              <w:pStyle w:val="ListParagraph1"/>
              <w:spacing w:after="0" w:line="240" w:lineRule="auto"/>
              <w:ind w:left="317"/>
              <w:jc w:val="center"/>
              <w:rPr>
                <w:rFonts w:ascii="Arial Narrow" w:hAnsi="Arial Narrow"/>
                <w:b/>
                <w:sz w:val="22"/>
              </w:rPr>
            </w:pPr>
            <w:r w:rsidRPr="000C3EDD">
              <w:rPr>
                <w:rFonts w:ascii="Arial Narrow" w:hAnsi="Arial Narrow"/>
              </w:rPr>
              <w:t>kirjeldab praktikaettevõtte teenindussaali ja köögi ruumide jaotust ning köögi tehnoloogilise liini järjestust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EC53DD" w:rsidRPr="006C62ED" w:rsidRDefault="00A94A04" w:rsidP="00803A6A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Praktikaaruanne</w:t>
            </w:r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EC53DD" w:rsidRPr="00803A6A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6A">
              <w:rPr>
                <w:rFonts w:ascii="Arial" w:hAnsi="Arial" w:cs="Arial"/>
                <w:b/>
                <w:sz w:val="20"/>
                <w:szCs w:val="20"/>
              </w:rPr>
              <w:lastRenderedPageBreak/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EC53DD" w:rsidRPr="00803A6A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6A">
              <w:rPr>
                <w:rFonts w:ascii="Arial" w:hAnsi="Arial" w:cs="Arial"/>
                <w:b/>
                <w:sz w:val="20"/>
                <w:szCs w:val="20"/>
              </w:rPr>
              <w:t>Auditoorseid  tunde sh lõimitud üldained ja/või võtmepädevused (sh e-õpe) 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EC53DD" w:rsidRPr="00803A6A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6A">
              <w:rPr>
                <w:rFonts w:ascii="Arial" w:hAnsi="Arial" w:cs="Arial"/>
                <w:b/>
                <w:sz w:val="20"/>
                <w:szCs w:val="20"/>
              </w:rPr>
              <w:t>Iseseisva töö tunde sh lõimitud üldained ja/või võtmepädevused (sh e-õpe) maht</w:t>
            </w:r>
          </w:p>
        </w:tc>
        <w:tc>
          <w:tcPr>
            <w:tcW w:w="1275" w:type="dxa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EC53DD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EC53DD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EC53DD" w:rsidRPr="006C62ED" w:rsidRDefault="00A94A04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Tutvumine praktikaettevõttega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EC53DD" w:rsidRPr="006C62ED" w:rsidRDefault="007A6572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EC53DD" w:rsidRDefault="00A94A04" w:rsidP="00803A6A"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Praktikaaruande I osa koostamine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EC53DD" w:rsidRDefault="00EC53DD" w:rsidP="00803A6A"/>
        </w:tc>
        <w:tc>
          <w:tcPr>
            <w:tcW w:w="1975" w:type="dxa"/>
            <w:gridSpan w:val="2"/>
            <w:shd w:val="clear" w:color="auto" w:fill="auto"/>
          </w:tcPr>
          <w:p w:rsidR="00EC53DD" w:rsidRDefault="00A94A04" w:rsidP="00803A6A"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EC53DD" w:rsidRDefault="00EC53DD" w:rsidP="00803A6A"/>
        </w:tc>
        <w:tc>
          <w:tcPr>
            <w:tcW w:w="1097" w:type="dxa"/>
            <w:shd w:val="clear" w:color="auto" w:fill="auto"/>
          </w:tcPr>
          <w:p w:rsidR="00EC53DD" w:rsidRDefault="00EC53DD" w:rsidP="00803A6A"/>
        </w:tc>
      </w:tr>
      <w:tr w:rsidR="00EC53DD" w:rsidRPr="006C62ED" w:rsidTr="008E00B3">
        <w:tc>
          <w:tcPr>
            <w:tcW w:w="13811" w:type="dxa"/>
            <w:gridSpan w:val="12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58652" wp14:editId="370EDD65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1" o:spid="_x0000_s1026" style="position:absolute;margin-left:63.4pt;margin-top:.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02ADB" wp14:editId="2E88F21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" name="Ristkül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" o:spid="_x0000_s1026" style="position:absolute;margin-left:63.4pt;margin-top:.8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  <w:r w:rsidR="00A94A04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</w:tr>
      <w:tr w:rsidR="00EC53DD" w:rsidRPr="006C62ED" w:rsidTr="008E00B3">
        <w:tc>
          <w:tcPr>
            <w:tcW w:w="13811" w:type="dxa"/>
            <w:gridSpan w:val="12"/>
            <w:shd w:val="clear" w:color="auto" w:fill="auto"/>
          </w:tcPr>
          <w:p w:rsidR="00EC53DD" w:rsidRPr="006C62ED" w:rsidRDefault="00EC53DD" w:rsidP="008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Hindekriteeriumid</w:t>
            </w:r>
          </w:p>
        </w:tc>
      </w:tr>
      <w:tr w:rsidR="00EC53DD" w:rsidRPr="006C62ED" w:rsidTr="008E00B3">
        <w:tc>
          <w:tcPr>
            <w:tcW w:w="4714" w:type="dxa"/>
            <w:gridSpan w:val="2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Hinne 3</w:t>
            </w:r>
          </w:p>
        </w:tc>
        <w:tc>
          <w:tcPr>
            <w:tcW w:w="4715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EC53DD" w:rsidRPr="006C62ED" w:rsidTr="008E00B3">
        <w:tc>
          <w:tcPr>
            <w:tcW w:w="4714" w:type="dxa"/>
            <w:gridSpan w:val="2"/>
            <w:shd w:val="clear" w:color="auto" w:fill="auto"/>
          </w:tcPr>
          <w:p w:rsidR="00A94A04" w:rsidRDefault="00A94A04" w:rsidP="00A94A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4A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Praktikaaruande I osa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Õpilane koostab juhendi alusel praktikaaruande I osa, milles kirjeldab: praktikaettevõtte äriideed, suurust ja struktuuri; nimetab toitlustusosakonna ametid ja tööülesanded ning positsioneerib ennast osakonnas;</w:t>
            </w:r>
          </w:p>
          <w:p w:rsidR="00A94A04" w:rsidRDefault="00A94A04" w:rsidP="00A94A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kirjeldab osakonna vastutusala ja koostööd teiste ettevõtte osakondadega;</w:t>
            </w:r>
          </w:p>
          <w:p w:rsidR="00EC53DD" w:rsidRPr="006C62ED" w:rsidRDefault="00A94A04" w:rsidP="00A94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kirjeldab teenindussaali, köögi ruumide jaotust ja tehnoloogilist liini.</w:t>
            </w:r>
          </w:p>
        </w:tc>
        <w:tc>
          <w:tcPr>
            <w:tcW w:w="4715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6C62ED" w:rsidTr="00BA09EC">
        <w:tc>
          <w:tcPr>
            <w:tcW w:w="5070" w:type="dxa"/>
            <w:gridSpan w:val="3"/>
            <w:shd w:val="clear" w:color="auto" w:fill="F2F2F2" w:themeFill="background1" w:themeFillShade="F2"/>
          </w:tcPr>
          <w:p w:rsidR="00EC53DD" w:rsidRPr="006C62ED" w:rsidRDefault="00EC53DD" w:rsidP="00803A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Õpiväljund 2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EC53DD" w:rsidRPr="006C62ED" w:rsidRDefault="00EC53DD" w:rsidP="00803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EC53DD" w:rsidRPr="006C62ED" w:rsidTr="00BA09EC">
        <w:tc>
          <w:tcPr>
            <w:tcW w:w="5070" w:type="dxa"/>
            <w:gridSpan w:val="3"/>
            <w:shd w:val="clear" w:color="auto" w:fill="auto"/>
          </w:tcPr>
          <w:p w:rsidR="00EC53DD" w:rsidRPr="006C62ED" w:rsidRDefault="00A94A04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Õppija </w:t>
            </w:r>
            <w:r w:rsidRPr="00513CD1">
              <w:rPr>
                <w:rFonts w:ascii="Arial Narrow" w:hAnsi="Arial Narrow"/>
              </w:rPr>
              <w:t xml:space="preserve">planeerib enda tööd ning töötab </w:t>
            </w:r>
            <w:r w:rsidRPr="00513CD1">
              <w:rPr>
                <w:rFonts w:ascii="Arial Narrow" w:hAnsi="Arial Narrow"/>
              </w:rPr>
              <w:lastRenderedPageBreak/>
              <w:t>majutusettevõtte toitlustusosakonnas iseseisvalt ja meeskonnas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A94A04" w:rsidRDefault="00A94A04" w:rsidP="00A94A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Õppija: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lastRenderedPageBreak/>
              <w:t xml:space="preserve">koostab meeskonnaliikmena tööplaani lähtudes pakutavast menüüst ja toitlustustoimingutest 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valmistab ette oma töökoha, hoiab selle tööajal korras ja korrastab selle pärast töö lõppu vastavalt toitlustusosakonnas kehtestatud nõuetele</w:t>
            </w:r>
          </w:p>
          <w:p w:rsidR="00A94A04" w:rsidRPr="00513CD1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teostab planeeritud igapäeva tööd õigeaegselt ja tehnoloogilises järjekorras</w:t>
            </w:r>
          </w:p>
          <w:p w:rsidR="00A94A04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töötab hügieeniliselt, ergonoomiliselt ning kasutab ettenähtud tööriietust ja isikukaitsevahendeid</w:t>
            </w:r>
          </w:p>
          <w:p w:rsidR="00EC53DD" w:rsidRPr="00A94A04" w:rsidRDefault="00A94A04" w:rsidP="00A94A04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A94A04">
              <w:rPr>
                <w:rFonts w:ascii="Arial Narrow" w:hAnsi="Arial Narrow"/>
              </w:rPr>
              <w:t>töötab meeskonnaliikmena, arvestades teiste toitlustusosakonna töötajatega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EC53DD" w:rsidRPr="006C62ED" w:rsidRDefault="00EC53DD" w:rsidP="00803A6A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lastRenderedPageBreak/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uditoorseid 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seseisva töö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275" w:type="dxa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EC53DD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EC53DD" w:rsidRDefault="00EC53DD" w:rsidP="0080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A94A04" w:rsidRDefault="00A94A04" w:rsidP="00A94A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Praktikaaruanne II osa</w:t>
            </w:r>
          </w:p>
          <w:p w:rsidR="00A94A04" w:rsidRDefault="00A94A04" w:rsidP="00A94A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Tööplaani koostamine</w:t>
            </w:r>
          </w:p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C53DD" w:rsidRPr="006C62ED" w:rsidRDefault="00A94A04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6C62ED" w:rsidTr="008E00B3">
        <w:tc>
          <w:tcPr>
            <w:tcW w:w="7614" w:type="dxa"/>
            <w:gridSpan w:val="5"/>
            <w:shd w:val="clear" w:color="auto" w:fill="auto"/>
          </w:tcPr>
          <w:p w:rsidR="00A94A04" w:rsidRDefault="00A94A04" w:rsidP="00A94A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Praktiline töö</w:t>
            </w:r>
          </w:p>
          <w:p w:rsidR="00EC53DD" w:rsidRDefault="00EC53DD" w:rsidP="00803A6A"/>
        </w:tc>
        <w:tc>
          <w:tcPr>
            <w:tcW w:w="1850" w:type="dxa"/>
            <w:gridSpan w:val="3"/>
            <w:shd w:val="clear" w:color="auto" w:fill="auto"/>
          </w:tcPr>
          <w:p w:rsidR="00EC53DD" w:rsidRDefault="00EC53DD" w:rsidP="00803A6A"/>
        </w:tc>
        <w:tc>
          <w:tcPr>
            <w:tcW w:w="1975" w:type="dxa"/>
            <w:gridSpan w:val="2"/>
            <w:shd w:val="clear" w:color="auto" w:fill="auto"/>
          </w:tcPr>
          <w:p w:rsidR="00EC53DD" w:rsidRDefault="00EC53DD" w:rsidP="00803A6A"/>
        </w:tc>
        <w:tc>
          <w:tcPr>
            <w:tcW w:w="1275" w:type="dxa"/>
            <w:shd w:val="clear" w:color="auto" w:fill="auto"/>
          </w:tcPr>
          <w:p w:rsidR="00EC53DD" w:rsidRDefault="00EC53DD" w:rsidP="00803A6A"/>
        </w:tc>
        <w:tc>
          <w:tcPr>
            <w:tcW w:w="1097" w:type="dxa"/>
            <w:shd w:val="clear" w:color="auto" w:fill="auto"/>
          </w:tcPr>
          <w:p w:rsidR="00EC53DD" w:rsidRDefault="00A94A04" w:rsidP="00803A6A">
            <w:r>
              <w:t>60</w:t>
            </w:r>
          </w:p>
        </w:tc>
      </w:tr>
      <w:tr w:rsidR="00EC53DD" w:rsidRPr="006C62ED" w:rsidTr="008E00B3">
        <w:tc>
          <w:tcPr>
            <w:tcW w:w="13811" w:type="dxa"/>
            <w:gridSpan w:val="12"/>
            <w:shd w:val="clear" w:color="auto" w:fill="auto"/>
          </w:tcPr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BD4B94" wp14:editId="37094F13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20" name="Ristkül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0" o:spid="_x0000_s1026" style="position:absolute;margin-left:63.4pt;margin-top:.3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Ffcg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EC53D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2B4B5D" wp14:editId="46F7293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2" name="Ristkül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2" o:spid="_x0000_s1026" style="position:absolute;margin-left:63.4pt;margin-top:.8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  <w:r w:rsidR="00A94A04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</w:tr>
      <w:tr w:rsidR="00EC53DD" w:rsidRPr="006C62ED" w:rsidTr="008E00B3">
        <w:tc>
          <w:tcPr>
            <w:tcW w:w="13811" w:type="dxa"/>
            <w:gridSpan w:val="12"/>
            <w:shd w:val="clear" w:color="auto" w:fill="auto"/>
          </w:tcPr>
          <w:p w:rsidR="00EC53DD" w:rsidRPr="006C62ED" w:rsidRDefault="00EC53DD" w:rsidP="008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Hindekriteeriumid</w:t>
            </w:r>
          </w:p>
        </w:tc>
      </w:tr>
      <w:tr w:rsidR="00EC53DD" w:rsidRPr="006C62ED" w:rsidTr="008E00B3">
        <w:tc>
          <w:tcPr>
            <w:tcW w:w="4714" w:type="dxa"/>
            <w:gridSpan w:val="2"/>
            <w:shd w:val="clear" w:color="auto" w:fill="auto"/>
          </w:tcPr>
          <w:p w:rsidR="00EC53DD" w:rsidRPr="006C62ED" w:rsidRDefault="00A94A04" w:rsidP="00803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Lävend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EC53DD" w:rsidRPr="006C62ED" w:rsidTr="008E00B3">
        <w:tc>
          <w:tcPr>
            <w:tcW w:w="4714" w:type="dxa"/>
            <w:gridSpan w:val="2"/>
            <w:shd w:val="clear" w:color="auto" w:fill="auto"/>
          </w:tcPr>
          <w:p w:rsidR="00EC53DD" w:rsidRDefault="00001D32" w:rsidP="00803A6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1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Praktikaaruande II osa.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Õpilane kostab tööplaani milles kirjeldab oma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ühe tööpäeva praktilist tööd praktikaettevõttes</w:t>
            </w:r>
          </w:p>
          <w:p w:rsidR="00001D32" w:rsidRDefault="00001D32" w:rsidP="00803A6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1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Praktiline töö.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Õpilane valmistab ette oma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töökoha ja valmistab meeskonnas hommikusöögimenüüs olevaid toite lähtuvalt tehnoloogiast, hügieeninõuetest, ergonoomiast, ja ajast. Õpilane kasutab tööriietust ja isikukaitsevahendeid, korrastab peale tööd oma töökoha.</w:t>
            </w:r>
          </w:p>
          <w:p w:rsidR="00001D32" w:rsidRPr="006C62ED" w:rsidRDefault="00001D32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EC53DD" w:rsidRPr="006C62ED" w:rsidRDefault="00EC53DD" w:rsidP="00803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F2F2F2" w:themeFill="background1" w:themeFillShade="F2"/>
          </w:tcPr>
          <w:p w:rsidR="00BA09EC" w:rsidRPr="006C62ED" w:rsidRDefault="00BA09EC" w:rsidP="008961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Õpiväljund 3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auto"/>
          </w:tcPr>
          <w:p w:rsidR="00BA09EC" w:rsidRPr="006C62ED" w:rsidRDefault="0019535A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Õppija </w:t>
            </w:r>
            <w:r w:rsidRPr="00513CD1">
              <w:rPr>
                <w:rFonts w:ascii="Arial Narrow" w:hAnsi="Arial Narrow"/>
              </w:rPr>
              <w:t>töötab ergonoomiliselt erinevate toitlustamises kasutatavate seadmete ja töövahenditega, täites igapäevaselt tööhügieeni ja  tööohutuse nõudeid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19535A" w:rsidRDefault="0019535A" w:rsidP="0019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Õppija:</w:t>
            </w:r>
          </w:p>
          <w:p w:rsidR="0019535A" w:rsidRPr="00513CD1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kasutab oma igapäevases töös asjakohaseid väikevahendeid ja töö lõppedes paneb need kokkulepitud kohta tagasi</w:t>
            </w:r>
          </w:p>
          <w:p w:rsidR="0019535A" w:rsidRPr="00513CD1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töötab seadmetega ohutult, tundes nende kasutusjuhendeid ja töö lõppedes lülitab välja ja puhastab seadmed</w:t>
            </w:r>
          </w:p>
          <w:p w:rsidR="0019535A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 xml:space="preserve">koostab võimlemisharjutuste kompleksi koos põhjendustega vastavalt etteantud juhendile </w:t>
            </w:r>
          </w:p>
          <w:p w:rsidR="00BA09EC" w:rsidRPr="0019535A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19535A">
              <w:rPr>
                <w:rFonts w:ascii="Arial Narrow" w:hAnsi="Arial Narrow"/>
              </w:rPr>
              <w:t>sooritab koostatud võimlemisharjutuste kompleksi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uditoorseid 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seseisva töö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275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19535A" w:rsidRDefault="0019535A" w:rsidP="0019535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Praktikaaruanne III osa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19535A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19535A" w:rsidRDefault="0019535A" w:rsidP="0019535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Praktiline töö</w:t>
            </w:r>
          </w:p>
          <w:p w:rsidR="00BA09EC" w:rsidRDefault="00BA09EC" w:rsidP="00896174"/>
        </w:tc>
        <w:tc>
          <w:tcPr>
            <w:tcW w:w="1850" w:type="dxa"/>
            <w:gridSpan w:val="3"/>
            <w:shd w:val="clear" w:color="auto" w:fill="auto"/>
          </w:tcPr>
          <w:p w:rsidR="00BA09EC" w:rsidRDefault="00BA09EC" w:rsidP="00896174"/>
        </w:tc>
        <w:tc>
          <w:tcPr>
            <w:tcW w:w="1975" w:type="dxa"/>
            <w:gridSpan w:val="2"/>
            <w:shd w:val="clear" w:color="auto" w:fill="auto"/>
          </w:tcPr>
          <w:p w:rsidR="00BA09EC" w:rsidRDefault="00BA09EC" w:rsidP="00896174"/>
        </w:tc>
        <w:tc>
          <w:tcPr>
            <w:tcW w:w="1275" w:type="dxa"/>
            <w:shd w:val="clear" w:color="auto" w:fill="auto"/>
          </w:tcPr>
          <w:p w:rsidR="00BA09EC" w:rsidRDefault="00BA09EC" w:rsidP="00896174"/>
        </w:tc>
        <w:tc>
          <w:tcPr>
            <w:tcW w:w="1097" w:type="dxa"/>
            <w:shd w:val="clear" w:color="auto" w:fill="auto"/>
          </w:tcPr>
          <w:p w:rsidR="00BA09EC" w:rsidRDefault="0019535A" w:rsidP="00896174">
            <w:r>
              <w:t>60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51BB1" wp14:editId="603420A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5" name="Ristkül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15" o:spid="_x0000_s1026" style="position:absolute;margin-left:63.4pt;margin-top:.3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30cg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D682B6" wp14:editId="22614F3E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3" name="Ristkül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3" o:spid="_x0000_s1026" style="position:absolute;margin-left:63.4pt;margin-top:.8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UKcw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  <w:r w:rsidR="0019535A">
              <w:rPr>
                <w:rFonts w:ascii="Arial" w:hAnsi="Arial" w:cs="Arial"/>
                <w:sz w:val="20"/>
                <w:szCs w:val="20"/>
              </w:rPr>
              <w:t xml:space="preserve">          +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Pr="006C62ED" w:rsidRDefault="00BA09EC" w:rsidP="0089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Hindekriteeriumid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19535A" w:rsidP="00896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Lävend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F2F2F2" w:themeFill="background1" w:themeFillShade="F2"/>
          </w:tcPr>
          <w:p w:rsidR="00BA09EC" w:rsidRPr="006C62ED" w:rsidRDefault="00BA09EC" w:rsidP="008961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Õpiväljund 4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Õppija </w:t>
            </w:r>
            <w:r w:rsidRPr="00513CD1">
              <w:rPr>
                <w:rFonts w:ascii="Arial Narrow" w:hAnsi="Arial Narrow"/>
              </w:rPr>
              <w:t>valmistab ja serveerib hommikusöögilaua toite ja jooke, korrastab teenindussaalis söögilaudu ja peseb nõusid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19535A" w:rsidRDefault="0019535A" w:rsidP="0019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Õppija:</w:t>
            </w:r>
          </w:p>
          <w:p w:rsidR="0019535A" w:rsidRPr="00513CD1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valmistab</w:t>
            </w:r>
            <w:r w:rsidRPr="00513CD1">
              <w:rPr>
                <w:rStyle w:val="Kommentaariviide"/>
                <w:lang w:bidi="he-IL"/>
              </w:rPr>
              <w:t xml:space="preserve"> </w:t>
            </w:r>
            <w:r w:rsidRPr="00513CD1">
              <w:rPr>
                <w:rFonts w:ascii="Arial Narrow" w:hAnsi="Arial Narrow"/>
              </w:rPr>
              <w:t>juhendamisel hommikusöögilaua toite ja jooke kasutades etteantud tehnoloogilisi kaarte</w:t>
            </w:r>
          </w:p>
          <w:p w:rsidR="0019535A" w:rsidRPr="00513CD1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serveerib juhendamisel hommikusöögilaua toite vastavalt ettevõtte võimalustele</w:t>
            </w:r>
          </w:p>
          <w:p w:rsidR="0019535A" w:rsidRPr="00513CD1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korrastab juhendi alusel teenindussaalis söögilauad pärast külastaja lahkumist</w:t>
            </w:r>
          </w:p>
          <w:p w:rsidR="0019535A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peseb iseseisvalt nõud vastavalt ettevõtte võimalustele</w:t>
            </w:r>
          </w:p>
          <w:p w:rsidR="00BA09EC" w:rsidRPr="0019535A" w:rsidRDefault="0019535A" w:rsidP="0019535A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</w:rPr>
            </w:pPr>
            <w:r w:rsidRPr="0019535A">
              <w:rPr>
                <w:rFonts w:ascii="Arial Narrow" w:hAnsi="Arial Narrow"/>
              </w:rPr>
              <w:t>tööde lõppedes korrastab oma töökoha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uditoorseid 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seseisva töö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275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19535A" w:rsidRDefault="0019535A" w:rsidP="0019535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Praktikaaruanne IV osa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19535A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Default="0019535A" w:rsidP="00896174">
            <w:r>
              <w:t>Praktiline töö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Default="00BA09EC" w:rsidP="00896174"/>
        </w:tc>
        <w:tc>
          <w:tcPr>
            <w:tcW w:w="1975" w:type="dxa"/>
            <w:gridSpan w:val="2"/>
            <w:shd w:val="clear" w:color="auto" w:fill="auto"/>
          </w:tcPr>
          <w:p w:rsidR="00BA09EC" w:rsidRDefault="00BA09EC" w:rsidP="00896174"/>
        </w:tc>
        <w:tc>
          <w:tcPr>
            <w:tcW w:w="1275" w:type="dxa"/>
            <w:shd w:val="clear" w:color="auto" w:fill="auto"/>
          </w:tcPr>
          <w:p w:rsidR="00BA09EC" w:rsidRDefault="00BA09EC" w:rsidP="00896174"/>
        </w:tc>
        <w:tc>
          <w:tcPr>
            <w:tcW w:w="1097" w:type="dxa"/>
            <w:shd w:val="clear" w:color="auto" w:fill="auto"/>
          </w:tcPr>
          <w:p w:rsidR="00BA09EC" w:rsidRDefault="0019535A" w:rsidP="00896174">
            <w:r>
              <w:t>60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29D02C" wp14:editId="0123E8E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24" name="Ristkül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4" o:spid="_x0000_s1026" style="position:absolute;margin-left:63.4pt;margin-top:.3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99863" wp14:editId="5A4804F3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5" name="Ristkül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5" o:spid="_x0000_s1026" style="position:absolute;margin-left:63.4pt;margin-top:.8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2hcQ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  <w:r w:rsidR="0019535A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Pr="006C62ED" w:rsidRDefault="00BA09EC" w:rsidP="0089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Hindekriteeriumid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Lävend</w:t>
            </w:r>
            <w:proofErr w:type="spellEnd"/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F2F2F2" w:themeFill="background1" w:themeFillShade="F2"/>
          </w:tcPr>
          <w:p w:rsidR="00BA09EC" w:rsidRPr="006C62ED" w:rsidRDefault="00BA09EC" w:rsidP="008961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Õpiväljund 5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Õppija </w:t>
            </w:r>
            <w:r w:rsidRPr="00513CD1">
              <w:rPr>
                <w:rFonts w:ascii="Arial Narrow" w:hAnsi="Arial Narrow"/>
              </w:rPr>
              <w:t xml:space="preserve">teeb ettevalmistustööd toitude ja jookide </w:t>
            </w:r>
            <w:r w:rsidRPr="00513CD1">
              <w:rPr>
                <w:rFonts w:ascii="Arial Narrow" w:hAnsi="Arial Narrow"/>
              </w:rPr>
              <w:lastRenderedPageBreak/>
              <w:t>serveerimiseks, teenindab ja arveldab külastajatega ning korrastab kliendi lahkudes teenindusala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7A6572" w:rsidRDefault="007A6572" w:rsidP="007A6572">
            <w:pPr>
              <w:pStyle w:val="ListParagraph1"/>
              <w:spacing w:after="0" w:line="240" w:lineRule="auto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Õppija:</w:t>
            </w:r>
          </w:p>
          <w:p w:rsidR="007A6572" w:rsidRPr="00513CD1" w:rsidRDefault="007A6572" w:rsidP="007A657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2"/>
              </w:rPr>
            </w:pPr>
            <w:r w:rsidRPr="00513CD1">
              <w:rPr>
                <w:rFonts w:ascii="Arial Narrow" w:hAnsi="Arial Narrow"/>
                <w:sz w:val="22"/>
              </w:rPr>
              <w:t xml:space="preserve">teeb meeskonnas ettevalmistustööd ja iseseisvalt laua </w:t>
            </w:r>
            <w:r w:rsidRPr="00513CD1">
              <w:rPr>
                <w:rFonts w:ascii="Arial Narrow" w:hAnsi="Arial Narrow"/>
                <w:sz w:val="22"/>
              </w:rPr>
              <w:lastRenderedPageBreak/>
              <w:t>eelkatte vastavalt etteantud menüüle ja külastajate arvule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tutvustab juhendi alusel külastajatele etteantud menüüd ja toite, kasutades erialast terminoloogiat</w:t>
            </w:r>
          </w:p>
          <w:p w:rsidR="007A6572" w:rsidRPr="00513CD1" w:rsidRDefault="007A6572" w:rsidP="007A657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2"/>
              </w:rPr>
            </w:pPr>
            <w:r w:rsidRPr="00513CD1">
              <w:rPr>
                <w:rFonts w:ascii="Arial Narrow" w:hAnsi="Arial Narrow"/>
                <w:sz w:val="22"/>
              </w:rPr>
              <w:t>serveerib toidud ja joogid sobilike serveerimisvahenditega ja asjakohaste töövõtetega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 xml:space="preserve">serveerib juhendamisel ja meeskonnaliikmena vastavalt ettevõtte võimalustele toite ja mittealkohoolseid jooke lähtudes teenindusstandardist 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 xml:space="preserve">arveldab juhendamisel sularaha, maksekaardi ja </w:t>
            </w:r>
            <w:proofErr w:type="spellStart"/>
            <w:r w:rsidRPr="00513CD1">
              <w:rPr>
                <w:rFonts w:ascii="Arial Narrow" w:hAnsi="Arial Narrow"/>
              </w:rPr>
              <w:t>vautšeritega</w:t>
            </w:r>
            <w:proofErr w:type="spellEnd"/>
            <w:r w:rsidRPr="00513CD1">
              <w:rPr>
                <w:rFonts w:ascii="Arial Narrow" w:hAnsi="Arial Narrow"/>
              </w:rPr>
              <w:t>, arvestades nii turvalisuse nõudeid kui ettevõttes kehtestatud reegleid</w:t>
            </w:r>
          </w:p>
          <w:p w:rsidR="007A6572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teenindab meeskonnaliikmena erineva kultuuritaustaga külastajaid, lähtudes ettevõtte äriideest ja kliendikeskse teeninduse põhimõtetest</w:t>
            </w:r>
            <w:r>
              <w:rPr>
                <w:rFonts w:ascii="Arial Narrow" w:hAnsi="Arial Narrow"/>
              </w:rPr>
              <w:t xml:space="preserve"> </w:t>
            </w:r>
          </w:p>
          <w:p w:rsidR="00BA09EC" w:rsidRPr="006C62ED" w:rsidRDefault="007A6572" w:rsidP="007A6572">
            <w:pPr>
              <w:pStyle w:val="ListParagraph1"/>
              <w:spacing w:after="0" w:line="240" w:lineRule="auto"/>
              <w:ind w:left="317"/>
              <w:jc w:val="center"/>
              <w:rPr>
                <w:rFonts w:ascii="Arial Narrow" w:hAnsi="Arial Narrow"/>
                <w:sz w:val="22"/>
              </w:rPr>
            </w:pPr>
            <w:r w:rsidRPr="000C5635">
              <w:rPr>
                <w:rFonts w:ascii="Arial Narrow" w:hAnsi="Arial Narrow"/>
              </w:rPr>
              <w:t>külastaja lahkumisjärgses etapis korrastab vastavalt juhendile teenindusala ja töövahendid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lastRenderedPageBreak/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uditoorseid 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seseisva töö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275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Praktikaaruande V osa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Default="007A6572" w:rsidP="00896174">
            <w:r>
              <w:t>Praktiline töö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Default="00BA09EC" w:rsidP="00896174"/>
        </w:tc>
        <w:tc>
          <w:tcPr>
            <w:tcW w:w="1975" w:type="dxa"/>
            <w:gridSpan w:val="2"/>
            <w:shd w:val="clear" w:color="auto" w:fill="auto"/>
          </w:tcPr>
          <w:p w:rsidR="00BA09EC" w:rsidRDefault="00BA09EC" w:rsidP="00896174"/>
        </w:tc>
        <w:tc>
          <w:tcPr>
            <w:tcW w:w="1275" w:type="dxa"/>
            <w:shd w:val="clear" w:color="auto" w:fill="auto"/>
          </w:tcPr>
          <w:p w:rsidR="00BA09EC" w:rsidRDefault="00BA09EC" w:rsidP="00896174"/>
        </w:tc>
        <w:tc>
          <w:tcPr>
            <w:tcW w:w="1097" w:type="dxa"/>
            <w:shd w:val="clear" w:color="auto" w:fill="auto"/>
          </w:tcPr>
          <w:p w:rsidR="00BA09EC" w:rsidRDefault="007A6572" w:rsidP="00896174">
            <w:r>
              <w:t>60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F2D4AB" wp14:editId="59D5574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26" name="Ristkül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6" o:spid="_x0000_s1026" style="position:absolute;margin-left:63.4pt;margin-top:.3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0cw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82DAC5" wp14:editId="7F0FA17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7" name="Ristkül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7" o:spid="_x0000_s1026" style="position:absolute;margin-left:63.4pt;margin-top:.8pt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Pr="006C62ED" w:rsidRDefault="00BA09EC" w:rsidP="0089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Hindekriteeriumid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Lävend</w:t>
            </w:r>
            <w:proofErr w:type="spellEnd"/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F2F2F2" w:themeFill="background1" w:themeFillShade="F2"/>
          </w:tcPr>
          <w:p w:rsidR="00BA09EC" w:rsidRPr="006C62ED" w:rsidRDefault="00BA09EC" w:rsidP="008961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Õpiväljund 6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hindamiskriteerium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Hindamismeetod</w:t>
            </w:r>
          </w:p>
        </w:tc>
      </w:tr>
      <w:tr w:rsidR="00BA09EC" w:rsidRPr="006C62ED" w:rsidTr="00896174">
        <w:tc>
          <w:tcPr>
            <w:tcW w:w="5070" w:type="dxa"/>
            <w:gridSpan w:val="3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lastRenderedPageBreak/>
              <w:t>Õppija i</w:t>
            </w:r>
            <w:r w:rsidRPr="00513CD1">
              <w:rPr>
                <w:rFonts w:ascii="Arial Narrow" w:hAnsi="Arial Narrow"/>
              </w:rPr>
              <w:t>seloomustab ennast kui praktikanti toitlustusettevõttes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7A6572" w:rsidRDefault="007A6572" w:rsidP="007A65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Õppija: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loetleb oma tugevused toitlustustööde teostaja ja klienditeenindaja ning praktikaettevõtte meeskonnaliikmena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loetleb juhendi alusel tegevusi, mis toitlustustööde teostaja ja klienditeenindajana õnnestusid hästi</w:t>
            </w:r>
          </w:p>
          <w:p w:rsidR="007A6572" w:rsidRPr="00513CD1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>nimetab juhendi alusel, mida toitlustustööde teostaja ja klienditeenindaja ning meeskonnaliikmena on veel vaja arendada</w:t>
            </w:r>
          </w:p>
          <w:p w:rsidR="007A6572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513CD1">
              <w:rPr>
                <w:rFonts w:ascii="Arial Narrow" w:hAnsi="Arial Narrow"/>
              </w:rPr>
              <w:t xml:space="preserve">annab juhendi alusel hinnangu enda füüsilisele töövõimele </w:t>
            </w:r>
          </w:p>
          <w:p w:rsidR="00BA09EC" w:rsidRPr="007A6572" w:rsidRDefault="007A6572" w:rsidP="007A6572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7A6572">
              <w:rPr>
                <w:rFonts w:ascii="Arial Narrow" w:hAnsi="Arial Narrow"/>
              </w:rPr>
              <w:t>kirjeldab võimalusi aktiivse töövõime säilitamiseks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BA09EC" w:rsidRPr="006C62ED" w:rsidRDefault="00BA09EC" w:rsidP="00896174">
            <w:pPr>
              <w:pStyle w:val="ListParagraph1"/>
              <w:spacing w:after="0"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Teemad/alateemad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uditoorseid 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seseisva töö</w:t>
            </w:r>
            <w:r w:rsidRPr="006C62ED">
              <w:rPr>
                <w:rFonts w:ascii="Arial" w:hAnsi="Arial" w:cs="Arial"/>
                <w:sz w:val="20"/>
                <w:szCs w:val="20"/>
              </w:rPr>
              <w:t xml:space="preserve"> tunde sh lõimitud üldained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ja/või võtmepädevused (sh e-õpe) </w:t>
            </w: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275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Praktilised tunnid 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</w:tc>
        <w:tc>
          <w:tcPr>
            <w:tcW w:w="1097" w:type="dxa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Ettevõtte-praktika</w:t>
            </w:r>
          </w:p>
          <w:p w:rsidR="00BA09EC" w:rsidRDefault="00BA09EC" w:rsidP="00896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AD60FF">
              <w:rPr>
                <w:rFonts w:ascii="Arial" w:hAnsi="Arial" w:cs="Arial"/>
                <w:b/>
                <w:sz w:val="20"/>
                <w:szCs w:val="20"/>
              </w:rPr>
              <w:t>maht</w:t>
            </w:r>
          </w:p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Praktikaaruande VI osa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EC" w:rsidRPr="006C62ED" w:rsidTr="00896174">
        <w:tc>
          <w:tcPr>
            <w:tcW w:w="7614" w:type="dxa"/>
            <w:gridSpan w:val="5"/>
            <w:shd w:val="clear" w:color="auto" w:fill="auto"/>
          </w:tcPr>
          <w:p w:rsidR="00BA09EC" w:rsidRDefault="00BA09EC" w:rsidP="00896174"/>
        </w:tc>
        <w:tc>
          <w:tcPr>
            <w:tcW w:w="1850" w:type="dxa"/>
            <w:gridSpan w:val="3"/>
            <w:shd w:val="clear" w:color="auto" w:fill="auto"/>
          </w:tcPr>
          <w:p w:rsidR="00BA09EC" w:rsidRDefault="00BA09EC" w:rsidP="00896174"/>
        </w:tc>
        <w:tc>
          <w:tcPr>
            <w:tcW w:w="1975" w:type="dxa"/>
            <w:gridSpan w:val="2"/>
            <w:shd w:val="clear" w:color="auto" w:fill="auto"/>
          </w:tcPr>
          <w:p w:rsidR="00BA09EC" w:rsidRDefault="00BA09EC" w:rsidP="00896174"/>
        </w:tc>
        <w:tc>
          <w:tcPr>
            <w:tcW w:w="1275" w:type="dxa"/>
            <w:shd w:val="clear" w:color="auto" w:fill="auto"/>
          </w:tcPr>
          <w:p w:rsidR="00BA09EC" w:rsidRDefault="00BA09EC" w:rsidP="00896174"/>
        </w:tc>
        <w:tc>
          <w:tcPr>
            <w:tcW w:w="1097" w:type="dxa"/>
            <w:shd w:val="clear" w:color="auto" w:fill="auto"/>
          </w:tcPr>
          <w:p w:rsidR="00BA09EC" w:rsidRDefault="00BA09EC" w:rsidP="00896174"/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*Hindamine: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B138C8" wp14:editId="4ADC042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28" name="Ristkül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8" o:spid="_x0000_s1026" style="position:absolute;margin-left:63.4pt;margin-top:.3pt;width:9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Eristav</w:t>
            </w:r>
          </w:p>
          <w:p w:rsidR="00BA09EC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75E05" wp14:editId="4AFEE59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29" name="Ristkül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29" o:spid="_x0000_s1026" style="position:absolute;margin-left:63.4pt;margin-top:.8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Mitteeristav</w:t>
            </w:r>
          </w:p>
        </w:tc>
      </w:tr>
      <w:tr w:rsidR="00BA09EC" w:rsidRPr="006C62ED" w:rsidTr="00896174">
        <w:tc>
          <w:tcPr>
            <w:tcW w:w="13811" w:type="dxa"/>
            <w:gridSpan w:val="12"/>
            <w:shd w:val="clear" w:color="auto" w:fill="auto"/>
          </w:tcPr>
          <w:p w:rsidR="00BA09EC" w:rsidRPr="006C62ED" w:rsidRDefault="00BA09EC" w:rsidP="0089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Hindekriteeriumid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7A6572" w:rsidP="00896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Lävend</w:t>
            </w:r>
            <w:proofErr w:type="spellEnd"/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4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  <w:r w:rsidRPr="006C62ED">
              <w:rPr>
                <w:rFonts w:ascii="Arial" w:hAnsi="Arial" w:cs="Arial"/>
                <w:sz w:val="20"/>
                <w:szCs w:val="20"/>
              </w:rPr>
              <w:t>Hinne 5</w:t>
            </w:r>
          </w:p>
        </w:tc>
      </w:tr>
      <w:tr w:rsidR="00BA09EC" w:rsidRPr="006C62ED" w:rsidTr="00896174">
        <w:tc>
          <w:tcPr>
            <w:tcW w:w="4714" w:type="dxa"/>
            <w:gridSpan w:val="2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:rsidR="00BA09EC" w:rsidRPr="006C62ED" w:rsidRDefault="00BA09EC" w:rsidP="00896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9A51AA" w:rsidTr="008E00B3">
        <w:tblPrEx>
          <w:tblLook w:val="01E0" w:firstRow="1" w:lastRow="1" w:firstColumn="1" w:lastColumn="1" w:noHBand="0" w:noVBand="0"/>
        </w:tblPrEx>
        <w:tc>
          <w:tcPr>
            <w:tcW w:w="2303" w:type="dxa"/>
            <w:shd w:val="clear" w:color="auto" w:fill="auto"/>
          </w:tcPr>
          <w:p w:rsidR="00EC53DD" w:rsidRPr="00846BF5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Mooduli k</w:t>
            </w:r>
            <w:r w:rsidRPr="00846BF5">
              <w:rPr>
                <w:rFonts w:ascii="Arial" w:hAnsi="Arial" w:cs="Arial"/>
                <w:sz w:val="20"/>
                <w:szCs w:val="20"/>
              </w:rPr>
              <w:t>okkuvõtva hinde kujunemine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9A51AA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DD" w:rsidRPr="009A51AA" w:rsidTr="008E00B3">
        <w:tblPrEx>
          <w:tblLook w:val="01E0" w:firstRow="1" w:lastRow="1" w:firstColumn="1" w:lastColumn="1" w:noHBand="0" w:noVBand="0"/>
        </w:tblPrEx>
        <w:tc>
          <w:tcPr>
            <w:tcW w:w="2303" w:type="dxa"/>
            <w:shd w:val="clear" w:color="auto" w:fill="auto"/>
          </w:tcPr>
          <w:p w:rsidR="00EC53DD" w:rsidRPr="00846BF5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Õppematerjalid</w:t>
            </w:r>
          </w:p>
        </w:tc>
        <w:tc>
          <w:tcPr>
            <w:tcW w:w="11508" w:type="dxa"/>
            <w:gridSpan w:val="11"/>
            <w:shd w:val="clear" w:color="auto" w:fill="auto"/>
          </w:tcPr>
          <w:p w:rsidR="00EC53DD" w:rsidRPr="009A51AA" w:rsidRDefault="00EC53DD" w:rsidP="00803A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2BB" w:rsidRDefault="00C662BB"/>
    <w:sectPr w:rsidR="00C662BB" w:rsidSect="00EC5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1" w:rsidRDefault="00D32861" w:rsidP="00E366BA">
      <w:r>
        <w:separator/>
      </w:r>
    </w:p>
  </w:endnote>
  <w:endnote w:type="continuationSeparator" w:id="0">
    <w:p w:rsidR="00D32861" w:rsidRDefault="00D32861" w:rsidP="00E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1" w:rsidRDefault="00D32861" w:rsidP="00E366BA">
      <w:r>
        <w:separator/>
      </w:r>
    </w:p>
  </w:footnote>
  <w:footnote w:type="continuationSeparator" w:id="0">
    <w:p w:rsidR="00D32861" w:rsidRDefault="00D32861" w:rsidP="00E3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Pis"/>
      <w:rPr>
        <w:i/>
      </w:rPr>
    </w:pPr>
  </w:p>
  <w:p w:rsidR="00F05A33" w:rsidRDefault="00F05A33">
    <w:pPr>
      <w:pStyle w:val="Pis"/>
      <w:rPr>
        <w:i/>
      </w:rPr>
    </w:pPr>
  </w:p>
  <w:p w:rsidR="00F05A33" w:rsidRDefault="00F05A33">
    <w:pPr>
      <w:pStyle w:val="Pis"/>
      <w:rPr>
        <w:i/>
      </w:rPr>
    </w:pPr>
    <w:r>
      <w:rPr>
        <w:i/>
      </w:rPr>
      <w:t xml:space="preserve">                                                                                                                  Kinnitatud Pärnumaa KHK direktori 29.oktoober 2013 käskkirjaga nr 33</w:t>
    </w:r>
  </w:p>
  <w:p w:rsidR="00F05A33" w:rsidRDefault="00F05A33">
    <w:pPr>
      <w:pStyle w:val="Pis"/>
      <w:rPr>
        <w:i/>
      </w:rPr>
    </w:pPr>
  </w:p>
  <w:p w:rsidR="00F05A33" w:rsidRDefault="00F05A33">
    <w:pPr>
      <w:pStyle w:val="Pis"/>
      <w:rPr>
        <w:i/>
      </w:rPr>
    </w:pPr>
  </w:p>
  <w:p w:rsidR="00E366BA" w:rsidRPr="00E366BA" w:rsidRDefault="00E366BA">
    <w:pPr>
      <w:pStyle w:val="Pis"/>
      <w:rPr>
        <w:i/>
      </w:rPr>
    </w:pPr>
    <w:r w:rsidRPr="00E366BA">
      <w:rPr>
        <w:i/>
      </w:rPr>
      <w:t>Pärnumaa Kutsehariduskeskuse mooduli rakenduskava vorm</w:t>
    </w:r>
  </w:p>
  <w:p w:rsidR="00E366BA" w:rsidRDefault="00E366B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3" w:rsidRDefault="00F05A3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878"/>
    <w:multiLevelType w:val="hybridMultilevel"/>
    <w:tmpl w:val="48903636"/>
    <w:lvl w:ilvl="0" w:tplc="76C4B18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44BE"/>
    <w:multiLevelType w:val="hybridMultilevel"/>
    <w:tmpl w:val="D9DA0EEE"/>
    <w:lvl w:ilvl="0" w:tplc="76C4B18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DD"/>
    <w:rsid w:val="00001D32"/>
    <w:rsid w:val="0019535A"/>
    <w:rsid w:val="00575222"/>
    <w:rsid w:val="00605872"/>
    <w:rsid w:val="007A6572"/>
    <w:rsid w:val="00803A6A"/>
    <w:rsid w:val="008E00B3"/>
    <w:rsid w:val="00A94A04"/>
    <w:rsid w:val="00BA09EC"/>
    <w:rsid w:val="00C662BB"/>
    <w:rsid w:val="00CD636D"/>
    <w:rsid w:val="00D32861"/>
    <w:rsid w:val="00D84E39"/>
    <w:rsid w:val="00E366BA"/>
    <w:rsid w:val="00E67FD9"/>
    <w:rsid w:val="00EC53DD"/>
    <w:rsid w:val="00F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istParagraph1">
    <w:name w:val="List Paragraph1"/>
    <w:aliases w:val="List,List1,List2"/>
    <w:basedOn w:val="Normaallaad"/>
    <w:qFormat/>
    <w:rsid w:val="00EC53DD"/>
    <w:pPr>
      <w:spacing w:after="200" w:line="276" w:lineRule="auto"/>
      <w:ind w:left="708"/>
    </w:pPr>
    <w:rPr>
      <w:rFonts w:eastAsia="Calibri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3A6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3A6A"/>
    <w:rPr>
      <w:rFonts w:ascii="Tahoma" w:eastAsia="Times New Roman" w:hAnsi="Tahoma" w:cs="Tahoma"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366B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366B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E366B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366B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rsid w:val="0019535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istParagraph1">
    <w:name w:val="List Paragraph1"/>
    <w:aliases w:val="List,List1,List2"/>
    <w:basedOn w:val="Normaallaad"/>
    <w:qFormat/>
    <w:rsid w:val="00EC53DD"/>
    <w:pPr>
      <w:spacing w:after="200" w:line="276" w:lineRule="auto"/>
      <w:ind w:left="708"/>
    </w:pPr>
    <w:rPr>
      <w:rFonts w:eastAsia="Calibri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3A6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3A6A"/>
    <w:rPr>
      <w:rFonts w:ascii="Tahoma" w:eastAsia="Times New Roman" w:hAnsi="Tahoma" w:cs="Tahoma"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366B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366B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E366B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366B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rsid w:val="0019535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Pärnumaa Kutsehariduskeskus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Tipp</dc:creator>
  <cp:keywords/>
  <dc:description/>
  <cp:lastModifiedBy>endla.kuura</cp:lastModifiedBy>
  <cp:revision>4</cp:revision>
  <dcterms:created xsi:type="dcterms:W3CDTF">2013-11-22T09:07:00Z</dcterms:created>
  <dcterms:modified xsi:type="dcterms:W3CDTF">2013-11-22T09:29:00Z</dcterms:modified>
</cp:coreProperties>
</file>